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D6" w:rsidRPr="00B339D6" w:rsidRDefault="00B339D6" w:rsidP="00B3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4"/>
        <w:gridCol w:w="4"/>
        <w:gridCol w:w="3"/>
      </w:tblGrid>
      <w:tr w:rsidR="00B339D6" w:rsidRPr="00B339D6" w:rsidTr="00B339D6">
        <w:tc>
          <w:tcPr>
            <w:tcW w:w="17021" w:type="dxa"/>
            <w:noWrap/>
            <w:hideMark/>
          </w:tcPr>
          <w:tbl>
            <w:tblPr>
              <w:tblW w:w="17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0"/>
            </w:tblGrid>
            <w:tr w:rsidR="00B339D6" w:rsidRPr="00B339D6">
              <w:tc>
                <w:tcPr>
                  <w:tcW w:w="0" w:type="auto"/>
                  <w:vAlign w:val="center"/>
                  <w:hideMark/>
                </w:tcPr>
                <w:p w:rsidR="00B339D6" w:rsidRPr="00B339D6" w:rsidRDefault="00B339D6" w:rsidP="00B339D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it-IT"/>
                    </w:rPr>
                  </w:pPr>
                  <w:r w:rsidRPr="00B339D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it-IT"/>
                    </w:rPr>
                    <w:t xml:space="preserve">Camping </w:t>
                  </w:r>
                  <w:proofErr w:type="spellStart"/>
                  <w:r w:rsidRPr="00B339D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it-IT"/>
                    </w:rPr>
                    <w:t>Catinaccio</w:t>
                  </w:r>
                  <w:proofErr w:type="spellEnd"/>
                  <w:r w:rsidRPr="00B339D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it-IT"/>
                    </w:rPr>
                    <w:t xml:space="preserve"> </w:t>
                  </w:r>
                  <w:proofErr w:type="spellStart"/>
                  <w:r w:rsidRPr="00B339D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it-IT"/>
                    </w:rPr>
                    <w:t>Rosengarten</w:t>
                  </w:r>
                  <w:proofErr w:type="spellEnd"/>
                  <w:r w:rsidRPr="00B339D6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it-IT"/>
                    </w:rPr>
                    <w:t> </w:t>
                  </w:r>
                  <w:r w:rsidRPr="00B339D6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it-IT"/>
                    </w:rPr>
                    <w:t>&lt;catinacciorosengarten@camping.it&gt;</w:t>
                  </w:r>
                </w:p>
              </w:tc>
            </w:tr>
          </w:tbl>
          <w:p w:rsidR="00B339D6" w:rsidRPr="00B339D6" w:rsidRDefault="00B339D6" w:rsidP="00B339D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</w:tcPr>
          <w:p w:rsidR="00B339D6" w:rsidRPr="00B339D6" w:rsidRDefault="00B339D6" w:rsidP="00B339D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</w:tcPr>
          <w:p w:rsidR="00B339D6" w:rsidRPr="00B339D6" w:rsidRDefault="00B339D6" w:rsidP="00B339D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noWrap/>
          </w:tcPr>
          <w:p w:rsidR="00B339D6" w:rsidRPr="00B339D6" w:rsidRDefault="00B339D6" w:rsidP="00B339D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  <w:tr w:rsidR="00B339D6" w:rsidRPr="00B339D6" w:rsidTr="00B339D6">
        <w:tc>
          <w:tcPr>
            <w:tcW w:w="0" w:type="auto"/>
            <w:gridSpan w:val="3"/>
            <w:vAlign w:val="center"/>
            <w:hideMark/>
          </w:tcPr>
          <w:tbl>
            <w:tblPr>
              <w:tblW w:w="21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60"/>
            </w:tblGrid>
            <w:tr w:rsidR="00B339D6" w:rsidRPr="00B339D6">
              <w:tc>
                <w:tcPr>
                  <w:tcW w:w="0" w:type="auto"/>
                  <w:noWrap/>
                  <w:vAlign w:val="center"/>
                  <w:hideMark/>
                </w:tcPr>
                <w:p w:rsidR="00B339D6" w:rsidRPr="00B339D6" w:rsidRDefault="00B339D6" w:rsidP="00B339D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B339D6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1A841DA4" wp14:editId="5971CBEE">
                        <wp:extent cx="9525" cy="9525"/>
                        <wp:effectExtent l="0" t="0" r="0" b="0"/>
                        <wp:docPr id="3" name="Immagine 3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39D6" w:rsidRPr="00B339D6" w:rsidRDefault="00B339D6" w:rsidP="00B339D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9D6" w:rsidRPr="00B339D6" w:rsidRDefault="00B339D6" w:rsidP="00B339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</w:tbl>
    <w:p w:rsidR="00B339D6" w:rsidRPr="00B339D6" w:rsidRDefault="00B339D6" w:rsidP="00B339D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it-IT"/>
        </w:rPr>
      </w:pPr>
      <w:r w:rsidRPr="00B339D6">
        <w:rPr>
          <w:rFonts w:ascii="Arial" w:eastAsia="Times New Roman" w:hAnsi="Arial" w:cs="Arial"/>
          <w:sz w:val="24"/>
          <w:szCs w:val="24"/>
          <w:lang w:eastAsia="it-IT"/>
        </w:rPr>
        <w:t>Buonasera,</w:t>
      </w:r>
      <w:r w:rsidRPr="00B339D6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B339D6">
        <w:rPr>
          <w:rFonts w:ascii="Arial" w:eastAsia="Times New Roman" w:hAnsi="Arial" w:cs="Arial"/>
          <w:sz w:val="24"/>
          <w:szCs w:val="24"/>
          <w:lang w:eastAsia="it-IT"/>
        </w:rPr>
        <w:br/>
        <w:t>siamo a notificare l'apertura del campeggio per ma</w:t>
      </w:r>
      <w:r>
        <w:rPr>
          <w:rFonts w:ascii="Arial" w:eastAsia="Times New Roman" w:hAnsi="Arial" w:cs="Arial"/>
          <w:sz w:val="24"/>
          <w:szCs w:val="24"/>
          <w:lang w:eastAsia="it-IT"/>
        </w:rPr>
        <w:t>rte</w:t>
      </w:r>
      <w:bookmarkStart w:id="0" w:name="_GoBack"/>
      <w:bookmarkEnd w:id="0"/>
      <w:r w:rsidRPr="00B339D6">
        <w:rPr>
          <w:rFonts w:ascii="Arial" w:eastAsia="Times New Roman" w:hAnsi="Arial" w:cs="Arial"/>
          <w:sz w:val="24"/>
          <w:szCs w:val="24"/>
          <w:lang w:eastAsia="it-IT"/>
        </w:rPr>
        <w:t>dì 26/01/2021.</w:t>
      </w:r>
      <w:r w:rsidRPr="00B339D6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B339D6">
        <w:rPr>
          <w:rFonts w:ascii="Arial" w:eastAsia="Times New Roman" w:hAnsi="Arial" w:cs="Arial"/>
          <w:sz w:val="24"/>
          <w:szCs w:val="24"/>
          <w:lang w:eastAsia="it-IT"/>
        </w:rPr>
        <w:br/>
        <w:t>Un grosso saluto a tutti!</w:t>
      </w:r>
    </w:p>
    <w:p w:rsidR="00522CFC" w:rsidRDefault="00B339D6" w:rsidP="00B339D6">
      <w:r w:rsidRPr="00B339D6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it-IT"/>
        </w:rPr>
        <w:t>--</w:t>
      </w:r>
    </w:p>
    <w:sectPr w:rsidR="00522C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D6"/>
    <w:rsid w:val="00522CFC"/>
    <w:rsid w:val="00B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28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35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4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9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Pezzi</dc:creator>
  <cp:lastModifiedBy>Pezzi</cp:lastModifiedBy>
  <cp:revision>1</cp:revision>
  <dcterms:created xsi:type="dcterms:W3CDTF">2021-01-26T15:37:00Z</dcterms:created>
  <dcterms:modified xsi:type="dcterms:W3CDTF">2021-01-26T15:38:00Z</dcterms:modified>
</cp:coreProperties>
</file>